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484AB5BD" w:rsidR="00842C2C" w:rsidRDefault="00107BA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Febr</w:t>
      </w:r>
      <w:r w:rsidR="00C23EB8">
        <w:rPr>
          <w:b/>
          <w:u w:val="single"/>
        </w:rPr>
        <w:t>uary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9A5147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1D18ED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1D18ED" w:rsidRDefault="009F06F1" w:rsidP="007F39C0">
            <w:pPr>
              <w:pStyle w:val="NoSpacing"/>
              <w:rPr>
                <w:b/>
                <w:bCs/>
              </w:rPr>
            </w:pPr>
            <w:r w:rsidRPr="001D18ED">
              <w:rPr>
                <w:b/>
                <w:bCs/>
                <w:color w:val="FF0000"/>
              </w:rPr>
              <w:t>Application</w:t>
            </w:r>
            <w:r w:rsidR="001D18ED">
              <w:rPr>
                <w:b/>
                <w:bCs/>
                <w:color w:val="FF0000"/>
              </w:rPr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1D18ED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705D78" w:rsidRDefault="001D18ED" w:rsidP="001D18ED">
            <w:pPr>
              <w:pStyle w:val="NoSpacing"/>
              <w:rPr>
                <w:b/>
                <w:bCs/>
                <w:color w:val="FF0000"/>
              </w:rPr>
            </w:pPr>
            <w:r w:rsidRPr="00705D78">
              <w:rPr>
                <w:b/>
                <w:bCs/>
                <w:color w:val="FF0000"/>
              </w:rPr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705D78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705D78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1D18ED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283DA4" w:rsidRDefault="001D18ED" w:rsidP="00FB5480">
            <w:pPr>
              <w:pStyle w:val="NoSpacing"/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1D18ED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1D18ED" w:rsidRDefault="009747E6" w:rsidP="00FB5480">
            <w:pPr>
              <w:pStyle w:val="NoSpacing"/>
              <w:rPr>
                <w:b/>
                <w:bCs/>
              </w:rPr>
            </w:pPr>
            <w:r w:rsidRPr="001D18ED">
              <w:rPr>
                <w:b/>
                <w:bCs/>
                <w:color w:val="FF0000"/>
              </w:rPr>
              <w:t>Application</w:t>
            </w:r>
            <w:r w:rsidR="001D18ED" w:rsidRPr="001D18ED">
              <w:rPr>
                <w:b/>
                <w:bCs/>
                <w:color w:val="FF0000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1D18ED" w:rsidRDefault="008173A8" w:rsidP="00FB5480">
            <w:pPr>
              <w:pStyle w:val="NoSpacing"/>
            </w:pPr>
            <w:r w:rsidRPr="001D18ED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78C1ED98" w14:textId="5AA387A9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</w:tc>
      </w:tr>
      <w:tr w:rsidR="009747E6" w:rsidRPr="00F56CD1" w14:paraId="273662A2" w14:textId="77777777" w:rsidTr="001D18ED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1827F8" w:rsidRDefault="001D18ED" w:rsidP="00FB5480">
            <w:pPr>
              <w:pStyle w:val="NoSpacing"/>
            </w:pPr>
            <w:r w:rsidRPr="001D18ED">
              <w:rPr>
                <w:b/>
                <w:bCs/>
                <w:color w:val="FF0000"/>
              </w:rPr>
              <w:t>Application</w:t>
            </w:r>
            <w:r>
              <w:rPr>
                <w:b/>
                <w:bCs/>
                <w:color w:val="FF0000"/>
              </w:rPr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C23EB8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DE2923">
        <w:trPr>
          <w:trHeight w:val="132"/>
        </w:trPr>
        <w:tc>
          <w:tcPr>
            <w:tcW w:w="294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33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1F91EE94" w14:textId="677AFCCA" w:rsidR="001D18ED" w:rsidRPr="001D18ED" w:rsidRDefault="001D18ED" w:rsidP="00FB5480">
            <w:pPr>
              <w:pStyle w:val="NoSpacing"/>
              <w:rPr>
                <w:b/>
                <w:bCs/>
              </w:rPr>
            </w:pPr>
            <w:r w:rsidRPr="001D18ED"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3C7A6B9F" w14:textId="77777777" w:rsidR="001D18ED" w:rsidRPr="00D1138E" w:rsidRDefault="001D18ED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3F7F9405" w14:textId="18811CC2" w:rsidR="001D18ED" w:rsidRDefault="001D18ED" w:rsidP="00FB5480">
            <w:pPr>
              <w:pStyle w:val="NoSpacing"/>
            </w:pPr>
            <w:r>
              <w:t>Application received on 27/1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486640AA" w14:textId="493F070A" w:rsidR="001827F8" w:rsidRDefault="001827F8" w:rsidP="00D9187D">
      <w:pPr>
        <w:pStyle w:val="NoSpacing"/>
        <w:rPr>
          <w:b/>
          <w:u w:val="single"/>
        </w:rPr>
      </w:pPr>
    </w:p>
    <w:p w14:paraId="33CFC4B9" w14:textId="3E67AC03" w:rsidR="00C23EB8" w:rsidRDefault="00C23EB8" w:rsidP="00D9187D">
      <w:pPr>
        <w:pStyle w:val="NoSpacing"/>
        <w:rPr>
          <w:b/>
          <w:u w:val="single"/>
        </w:rPr>
      </w:pPr>
    </w:p>
    <w:p w14:paraId="2A3EBC7E" w14:textId="77777777" w:rsidR="008465AF" w:rsidRDefault="008465AF" w:rsidP="00D9187D">
      <w:pPr>
        <w:pStyle w:val="NoSpacing"/>
        <w:rPr>
          <w:b/>
          <w:u w:val="single"/>
        </w:rPr>
      </w:pPr>
    </w:p>
    <w:p w14:paraId="4CA6A6B4" w14:textId="30562354" w:rsidR="00C23EB8" w:rsidRDefault="00C23EB8" w:rsidP="00D9187D">
      <w:pPr>
        <w:pStyle w:val="NoSpacing"/>
        <w:rPr>
          <w:b/>
          <w:u w:val="single"/>
        </w:rPr>
      </w:pPr>
    </w:p>
    <w:p w14:paraId="7396227B" w14:textId="77777777" w:rsidR="00C23EB8" w:rsidRDefault="00C23EB8" w:rsidP="00D9187D">
      <w:pPr>
        <w:pStyle w:val="NoSpacing"/>
        <w:rPr>
          <w:b/>
          <w:u w:val="single"/>
        </w:rPr>
      </w:pPr>
    </w:p>
    <w:p w14:paraId="66C670B4" w14:textId="77777777" w:rsidR="008439B6" w:rsidRDefault="008439B6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6D16" w14:textId="77777777" w:rsidR="007F0B67" w:rsidRDefault="007F0B67" w:rsidP="00810F9C">
      <w:pPr>
        <w:spacing w:after="0" w:line="240" w:lineRule="auto"/>
      </w:pPr>
      <w:r>
        <w:separator/>
      </w:r>
    </w:p>
  </w:endnote>
  <w:endnote w:type="continuationSeparator" w:id="0">
    <w:p w14:paraId="44D83C36" w14:textId="77777777" w:rsidR="007F0B67" w:rsidRDefault="007F0B67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62B222F6" w:rsidR="00137ADC" w:rsidRDefault="00324DE9">
    <w:pPr>
      <w:pStyle w:val="Footer"/>
    </w:pPr>
    <w:r>
      <w:t>2</w:t>
    </w:r>
    <w:r w:rsidR="00107BA5">
      <w:t>2</w:t>
    </w:r>
    <w:r w:rsidR="00107BA5">
      <w:rPr>
        <w:vertAlign w:val="superscript"/>
      </w:rPr>
      <w:t>nd</w:t>
    </w:r>
    <w:r w:rsidR="00137ADC">
      <w:t xml:space="preserve"> </w:t>
    </w:r>
    <w:r w:rsidR="00107BA5">
      <w:t>Febr</w:t>
    </w:r>
    <w:r>
      <w:t>uary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F9B2" w14:textId="77777777" w:rsidR="007F0B67" w:rsidRDefault="007F0B67" w:rsidP="00810F9C">
      <w:pPr>
        <w:spacing w:after="0" w:line="240" w:lineRule="auto"/>
      </w:pPr>
      <w:r>
        <w:separator/>
      </w:r>
    </w:p>
  </w:footnote>
  <w:footnote w:type="continuationSeparator" w:id="0">
    <w:p w14:paraId="284729F8" w14:textId="77777777" w:rsidR="007F0B67" w:rsidRDefault="007F0B67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2021-02-22T15:35:00Z</dcterms:created>
  <dcterms:modified xsi:type="dcterms:W3CDTF">2021-02-22T15:59:00Z</dcterms:modified>
</cp:coreProperties>
</file>